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49F" w14:textId="16B366F5" w:rsidR="005243C6" w:rsidRPr="00625E7B" w:rsidRDefault="003C0BD1" w:rsidP="00706AAF">
      <w:pPr>
        <w:pStyle w:val="Kop1"/>
        <w:pBdr>
          <w:bottom w:val="single" w:sz="4" w:space="1" w:color="auto"/>
        </w:pBdr>
        <w:tabs>
          <w:tab w:val="right" w:pos="5387"/>
        </w:tabs>
        <w:jc w:val="center"/>
        <w:rPr>
          <w:rFonts w:ascii="Arial" w:hAnsi="Arial"/>
          <w:szCs w:val="34"/>
        </w:rPr>
      </w:pPr>
      <w:bookmarkStart w:id="0" w:name="_Toc48443115"/>
      <w:r w:rsidRPr="00625E7B">
        <w:rPr>
          <w:rFonts w:ascii="Arial" w:hAnsi="Arial"/>
          <w:szCs w:val="34"/>
        </w:rPr>
        <w:t>Onderwijsplanner</w:t>
      </w:r>
      <w:r w:rsidR="00625E7B" w:rsidRPr="00625E7B">
        <w:rPr>
          <w:rFonts w:ascii="Arial" w:hAnsi="Arial"/>
          <w:szCs w:val="34"/>
        </w:rPr>
        <w:t xml:space="preserve"> </w:t>
      </w:r>
      <w:r w:rsidR="007D2CC8">
        <w:rPr>
          <w:rFonts w:ascii="Arial" w:hAnsi="Arial"/>
          <w:szCs w:val="34"/>
        </w:rPr>
        <w:t xml:space="preserve">– </w:t>
      </w:r>
      <w:r w:rsidR="005D6D92">
        <w:rPr>
          <w:rFonts w:ascii="Arial" w:hAnsi="Arial"/>
          <w:szCs w:val="34"/>
        </w:rPr>
        <w:t>3</w:t>
      </w:r>
      <w:r w:rsidR="004A7D98">
        <w:rPr>
          <w:rFonts w:ascii="Arial" w:hAnsi="Arial"/>
          <w:szCs w:val="34"/>
        </w:rPr>
        <w:t>T</w:t>
      </w:r>
      <w:r w:rsidR="005D6D92">
        <w:rPr>
          <w:rFonts w:ascii="Arial" w:hAnsi="Arial"/>
          <w:szCs w:val="34"/>
        </w:rPr>
        <w:t>HV</w:t>
      </w:r>
      <w:r w:rsidR="007D2CC8">
        <w:rPr>
          <w:rFonts w:ascii="Arial" w:hAnsi="Arial"/>
          <w:szCs w:val="34"/>
        </w:rPr>
        <w:t xml:space="preserve"> – </w:t>
      </w:r>
      <w:r w:rsidR="005D6D92">
        <w:rPr>
          <w:rFonts w:ascii="Arial" w:hAnsi="Arial"/>
          <w:szCs w:val="34"/>
        </w:rPr>
        <w:t>Biologie</w:t>
      </w:r>
      <w:r w:rsidR="007D2CC8">
        <w:rPr>
          <w:rFonts w:ascii="Arial" w:hAnsi="Arial"/>
          <w:szCs w:val="34"/>
        </w:rPr>
        <w:t xml:space="preserve">– Schooljaar </w:t>
      </w:r>
    </w:p>
    <w:p w14:paraId="690224A0" w14:textId="77777777" w:rsidR="005243C6" w:rsidRPr="00625E7B" w:rsidRDefault="005243C6" w:rsidP="005243C6">
      <w:pPr>
        <w:tabs>
          <w:tab w:val="right" w:pos="5387"/>
        </w:tabs>
        <w:rPr>
          <w:rFonts w:ascii="Arial" w:hAnsi="Arial" w:cs="Arial"/>
          <w:sz w:val="18"/>
          <w:szCs w:val="18"/>
        </w:rPr>
      </w:pPr>
    </w:p>
    <w:p w14:paraId="690224A1" w14:textId="77777777" w:rsidR="005243C6" w:rsidRPr="00625E7B" w:rsidRDefault="005243C6" w:rsidP="005243C6">
      <w:pPr>
        <w:tabs>
          <w:tab w:val="right" w:pos="5387"/>
        </w:tabs>
        <w:rPr>
          <w:rFonts w:ascii="Arial" w:hAnsi="Arial" w:cs="Arial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1276"/>
        <w:gridCol w:w="2661"/>
        <w:gridCol w:w="1134"/>
        <w:gridCol w:w="1701"/>
        <w:gridCol w:w="2060"/>
      </w:tblGrid>
      <w:tr w:rsidR="005243C6" w:rsidRPr="00625E7B" w14:paraId="690224A8" w14:textId="77777777" w:rsidTr="008D3E1A">
        <w:trPr>
          <w:trHeight w:val="227"/>
        </w:trPr>
        <w:tc>
          <w:tcPr>
            <w:tcW w:w="736" w:type="dxa"/>
            <w:shd w:val="clear" w:color="auto" w:fill="548DD4" w:themeFill="text2" w:themeFillTint="99"/>
          </w:tcPr>
          <w:p w14:paraId="690224A2" w14:textId="77777777" w:rsidR="005243C6" w:rsidRPr="00625E7B" w:rsidRDefault="005243C6" w:rsidP="00EF613D">
            <w:pPr>
              <w:pStyle w:val="Kop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625E7B">
              <w:rPr>
                <w:rFonts w:ascii="Arial" w:hAnsi="Arial" w:cs="Arial"/>
                <w:color w:val="FFFFFF" w:themeColor="background1"/>
              </w:rPr>
              <w:t>Week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690224A3" w14:textId="77777777" w:rsidR="005243C6" w:rsidRPr="00625E7B" w:rsidRDefault="005243C6" w:rsidP="00E71B80">
            <w:pPr>
              <w:pStyle w:val="Kop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625E7B">
              <w:rPr>
                <w:rFonts w:ascii="Arial" w:hAnsi="Arial" w:cs="Arial"/>
                <w:color w:val="FFFFFF" w:themeColor="background1"/>
              </w:rPr>
              <w:t>Datum</w:t>
            </w:r>
          </w:p>
        </w:tc>
        <w:tc>
          <w:tcPr>
            <w:tcW w:w="2661" w:type="dxa"/>
            <w:shd w:val="clear" w:color="auto" w:fill="548DD4" w:themeFill="text2" w:themeFillTint="99"/>
          </w:tcPr>
          <w:p w14:paraId="690224A4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5E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Hoofdstuk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690224A5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5E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Paragraaf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690224A6" w14:textId="59A65308" w:rsidR="005243C6" w:rsidRPr="00625E7B" w:rsidRDefault="008D3E1A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KWT</w:t>
            </w:r>
          </w:p>
        </w:tc>
        <w:tc>
          <w:tcPr>
            <w:tcW w:w="2060" w:type="dxa"/>
            <w:shd w:val="clear" w:color="auto" w:fill="548DD4" w:themeFill="text2" w:themeFillTint="99"/>
          </w:tcPr>
          <w:p w14:paraId="690224A7" w14:textId="65846174" w:rsidR="005243C6" w:rsidRPr="00625E7B" w:rsidRDefault="008D3E1A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Huiswerk</w:t>
            </w:r>
          </w:p>
        </w:tc>
      </w:tr>
      <w:tr w:rsidR="00EF613D" w:rsidRPr="00625E7B" w14:paraId="690224BD" w14:textId="77777777" w:rsidTr="008D3E1A">
        <w:trPr>
          <w:trHeight w:val="227"/>
        </w:trPr>
        <w:tc>
          <w:tcPr>
            <w:tcW w:w="736" w:type="dxa"/>
            <w:shd w:val="clear" w:color="auto" w:fill="FFFF00"/>
          </w:tcPr>
          <w:p w14:paraId="690224B7" w14:textId="2C8206D9" w:rsidR="00EF613D" w:rsidRPr="008F440D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0224B8" w14:textId="63B8DC9A" w:rsidR="00EF613D" w:rsidRPr="008F440D" w:rsidRDefault="00EF613D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FFF00"/>
          </w:tcPr>
          <w:p w14:paraId="690224B9" w14:textId="134D8BDA" w:rsidR="00EF613D" w:rsidRPr="008F440D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4BA" w14:textId="77777777" w:rsidR="00EF613D" w:rsidRPr="008F440D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90224BB" w14:textId="77777777" w:rsidR="00EF613D" w:rsidRPr="008F440D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00"/>
          </w:tcPr>
          <w:p w14:paraId="690224BC" w14:textId="77777777" w:rsidR="00EF613D" w:rsidRPr="008F440D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CC8" w:rsidRPr="00625E7B" w14:paraId="20BF703E" w14:textId="77777777" w:rsidTr="008D3E1A">
        <w:trPr>
          <w:trHeight w:val="109"/>
        </w:trPr>
        <w:tc>
          <w:tcPr>
            <w:tcW w:w="736" w:type="dxa"/>
            <w:shd w:val="clear" w:color="auto" w:fill="FFFFFF" w:themeFill="background1"/>
          </w:tcPr>
          <w:p w14:paraId="476AE05C" w14:textId="797014F0" w:rsidR="007D2CC8" w:rsidRPr="008F440D" w:rsidRDefault="007D2CC8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2E171D" w14:textId="45F3F4FC" w:rsidR="007D2CC8" w:rsidRPr="008F440D" w:rsidRDefault="007D2CC8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07C7E49E" w14:textId="77777777" w:rsidR="008D3E1A" w:rsidRPr="008F440D" w:rsidRDefault="005D6D92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Ziekenhuisproject</w:t>
            </w:r>
            <w:r w:rsidR="008D3E1A" w:rsidRPr="008F440D">
              <w:rPr>
                <w:rFonts w:ascii="Arial" w:hAnsi="Arial" w:cs="Arial"/>
                <w:sz w:val="20"/>
              </w:rPr>
              <w:t xml:space="preserve"> </w:t>
            </w:r>
          </w:p>
          <w:p w14:paraId="1CF0622A" w14:textId="77777777" w:rsidR="008D3E1A" w:rsidRDefault="008D3E1A" w:rsidP="008D3E1A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-Spijsverteringsstelsel</w:t>
            </w:r>
          </w:p>
          <w:p w14:paraId="0539B0BF" w14:textId="7D94C1A4" w:rsidR="008F440D" w:rsidRPr="008F440D" w:rsidRDefault="008F440D" w:rsidP="008D3E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-Groepssamenstelling voor spelopdracht 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BD9F0" w14:textId="77777777" w:rsidR="005E7C94" w:rsidRPr="008F440D" w:rsidRDefault="005E7C94" w:rsidP="00EF613D">
            <w:pPr>
              <w:rPr>
                <w:rFonts w:ascii="Arial" w:hAnsi="Arial" w:cs="Arial"/>
                <w:sz w:val="20"/>
              </w:rPr>
            </w:pPr>
          </w:p>
          <w:p w14:paraId="113E3082" w14:textId="1DF92276" w:rsidR="007D2CC8" w:rsidRPr="008F440D" w:rsidRDefault="005E7C94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 xml:space="preserve">1 en 2 </w:t>
            </w:r>
          </w:p>
        </w:tc>
        <w:tc>
          <w:tcPr>
            <w:tcW w:w="1701" w:type="dxa"/>
            <w:shd w:val="clear" w:color="auto" w:fill="FFFFFF" w:themeFill="background1"/>
          </w:tcPr>
          <w:p w14:paraId="0705F3D9" w14:textId="77777777" w:rsid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D9123F" w14:textId="4C4826D1" w:rsid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Opstart spelopdracht</w:t>
            </w:r>
          </w:p>
          <w:p w14:paraId="19D7A9A5" w14:textId="4D357288" w:rsidR="008F440D" w:rsidRP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AC4501F" w14:textId="77777777" w:rsidR="007D2CC8" w:rsidRPr="008F440D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Leren H1.1 + H1.2</w:t>
            </w:r>
          </w:p>
          <w:p w14:paraId="2B19F9E6" w14:textId="77777777" w:rsidR="00A667B2" w:rsidRPr="008F440D" w:rsidRDefault="00A667B2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93DE2F" w14:textId="33AD2723" w:rsidR="00A667B2" w:rsidRPr="008F440D" w:rsidRDefault="00A667B2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Begrippenlijst + vragen H1</w:t>
            </w:r>
          </w:p>
        </w:tc>
      </w:tr>
      <w:tr w:rsidR="00EF613D" w:rsidRPr="00625E7B" w14:paraId="690224C4" w14:textId="77777777" w:rsidTr="008D3E1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BE" w14:textId="5BE044FB" w:rsidR="00EF613D" w:rsidRPr="008F440D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0224BF" w14:textId="3B0A36BF" w:rsidR="00EF613D" w:rsidRPr="008F440D" w:rsidRDefault="00EF613D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59FECBD9" w14:textId="244815DE" w:rsidR="00EF613D" w:rsidRPr="008F440D" w:rsidRDefault="005D6D92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Ziekenhuisproject</w:t>
            </w:r>
          </w:p>
          <w:p w14:paraId="7C7BADBA" w14:textId="2C25FB88" w:rsidR="005E7C94" w:rsidRPr="008F440D" w:rsidRDefault="005E7C94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-Spijsverteringsstelsel</w:t>
            </w:r>
          </w:p>
          <w:p w14:paraId="690224C0" w14:textId="167CB0EC" w:rsidR="008D3E1A" w:rsidRPr="008F440D" w:rsidRDefault="008D3E1A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-Ademhalingsstelsel</w:t>
            </w:r>
          </w:p>
        </w:tc>
        <w:tc>
          <w:tcPr>
            <w:tcW w:w="1134" w:type="dxa"/>
            <w:shd w:val="clear" w:color="auto" w:fill="FFFFFF" w:themeFill="background1"/>
          </w:tcPr>
          <w:p w14:paraId="5A403045" w14:textId="77777777" w:rsidR="00EF613D" w:rsidRPr="008F440D" w:rsidRDefault="00EF613D" w:rsidP="00EF613D">
            <w:pPr>
              <w:rPr>
                <w:rFonts w:ascii="Arial" w:hAnsi="Arial" w:cs="Arial"/>
                <w:sz w:val="20"/>
              </w:rPr>
            </w:pPr>
          </w:p>
          <w:p w14:paraId="31CD0A90" w14:textId="77777777" w:rsidR="005E7C94" w:rsidRPr="008F440D" w:rsidRDefault="005E7C94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3</w:t>
            </w:r>
          </w:p>
          <w:p w14:paraId="690224C1" w14:textId="057E2702" w:rsidR="005E7C94" w:rsidRPr="008F440D" w:rsidRDefault="005E7C94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 xml:space="preserve">1-3 </w:t>
            </w:r>
          </w:p>
        </w:tc>
        <w:tc>
          <w:tcPr>
            <w:tcW w:w="1701" w:type="dxa"/>
            <w:shd w:val="clear" w:color="auto" w:fill="FFFFFF" w:themeFill="background1"/>
          </w:tcPr>
          <w:p w14:paraId="686CAE66" w14:textId="77777777" w:rsidR="005E7C94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0224C2" w14:textId="518E1D4C" w:rsidR="008F440D" w:rsidRP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Spelopdracht</w:t>
            </w:r>
          </w:p>
        </w:tc>
        <w:tc>
          <w:tcPr>
            <w:tcW w:w="2060" w:type="dxa"/>
            <w:shd w:val="clear" w:color="auto" w:fill="FFFFFF" w:themeFill="background1"/>
          </w:tcPr>
          <w:p w14:paraId="2156CDED" w14:textId="77777777" w:rsidR="00EF613D" w:rsidRPr="008F440D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Leren H1.3</w:t>
            </w:r>
          </w:p>
          <w:p w14:paraId="118D9D3F" w14:textId="77777777" w:rsidR="005E7C94" w:rsidRPr="008F440D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Leren H2.1 + H2.2 + H2.3 </w:t>
            </w:r>
          </w:p>
          <w:p w14:paraId="3426D3FE" w14:textId="77777777" w:rsidR="00A667B2" w:rsidRPr="008F440D" w:rsidRDefault="00A667B2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DABCE0" w14:textId="77777777" w:rsidR="00A667B2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Casus H1</w:t>
            </w:r>
          </w:p>
          <w:p w14:paraId="690224C3" w14:textId="0F8C9905" w:rsidR="00A667B2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Begrippenlijst + vragen + casus H2</w:t>
            </w:r>
          </w:p>
        </w:tc>
      </w:tr>
      <w:tr w:rsidR="00EF613D" w:rsidRPr="00625E7B" w14:paraId="690224CB" w14:textId="77777777" w:rsidTr="008D3E1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C5" w14:textId="45C32C85" w:rsidR="00EF613D" w:rsidRPr="008F440D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0224C6" w14:textId="11E31701" w:rsidR="00EF613D" w:rsidRPr="008F440D" w:rsidRDefault="00EF613D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58CDBDFB" w14:textId="77777777" w:rsidR="00EF613D" w:rsidRPr="008F440D" w:rsidRDefault="005D6D92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Ziekenhuisproject</w:t>
            </w:r>
          </w:p>
          <w:p w14:paraId="690224C7" w14:textId="6A71D3F4" w:rsidR="008D3E1A" w:rsidRPr="008F440D" w:rsidRDefault="008D3E1A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-Bloed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C8" w14:textId="10CC9307" w:rsidR="00EF613D" w:rsidRPr="008F440D" w:rsidRDefault="008D3E1A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1-2</w:t>
            </w:r>
          </w:p>
        </w:tc>
        <w:tc>
          <w:tcPr>
            <w:tcW w:w="1701" w:type="dxa"/>
            <w:shd w:val="clear" w:color="auto" w:fill="FFFFFF" w:themeFill="background1"/>
          </w:tcPr>
          <w:p w14:paraId="62B2BB87" w14:textId="77777777" w:rsidR="00EF613D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C9" w14:textId="7DD1047A" w:rsidR="008F440D" w:rsidRP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Spelopdracht</w:t>
            </w:r>
          </w:p>
        </w:tc>
        <w:tc>
          <w:tcPr>
            <w:tcW w:w="2060" w:type="dxa"/>
            <w:shd w:val="clear" w:color="auto" w:fill="FFFFFF" w:themeFill="background1"/>
          </w:tcPr>
          <w:p w14:paraId="10E45300" w14:textId="77777777" w:rsidR="00A667B2" w:rsidRPr="008F440D" w:rsidRDefault="005E7C94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Leren H3.1 + H3.2 </w:t>
            </w:r>
          </w:p>
          <w:p w14:paraId="110E60B0" w14:textId="77777777" w:rsidR="00A667B2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37A8A4" w14:textId="2250CE7D" w:rsidR="00A667B2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Begrippenlijst + vragen H3 + </w:t>
            </w:r>
          </w:p>
          <w:p w14:paraId="690224CA" w14:textId="334D7558" w:rsidR="00EF613D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Casus H3</w:t>
            </w:r>
          </w:p>
        </w:tc>
      </w:tr>
      <w:tr w:rsidR="00EF613D" w:rsidRPr="00625E7B" w14:paraId="690224D2" w14:textId="77777777" w:rsidTr="008D3E1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CC" w14:textId="6B8FD443" w:rsidR="00EF613D" w:rsidRPr="008F440D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0224CD" w14:textId="4FF63E21" w:rsidR="00EF613D" w:rsidRPr="008F440D" w:rsidRDefault="00EF613D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627E7C49" w14:textId="77777777" w:rsidR="00EF613D" w:rsidRPr="008F440D" w:rsidRDefault="005D6D92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Ziekenhuisproject</w:t>
            </w:r>
          </w:p>
          <w:p w14:paraId="690224CE" w14:textId="69C21DD1" w:rsidR="008D3E1A" w:rsidRPr="008F440D" w:rsidRDefault="008D3E1A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-Bloed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CF" w14:textId="379EA7B7" w:rsidR="00EF613D" w:rsidRPr="008F440D" w:rsidRDefault="008D3E1A" w:rsidP="00EF613D">
            <w:pPr>
              <w:rPr>
                <w:rFonts w:ascii="Arial" w:hAnsi="Arial" w:cs="Arial"/>
                <w:bCs/>
                <w:sz w:val="20"/>
              </w:rPr>
            </w:pPr>
            <w:r w:rsidRPr="008F440D">
              <w:rPr>
                <w:rFonts w:ascii="Arial" w:hAnsi="Arial" w:cs="Arial"/>
                <w:bCs/>
                <w:sz w:val="20"/>
              </w:rPr>
              <w:t>3-4</w:t>
            </w:r>
          </w:p>
        </w:tc>
        <w:tc>
          <w:tcPr>
            <w:tcW w:w="1701" w:type="dxa"/>
            <w:shd w:val="clear" w:color="auto" w:fill="FFFFFF" w:themeFill="background1"/>
          </w:tcPr>
          <w:p w14:paraId="309FC298" w14:textId="77777777" w:rsidR="00EF613D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Microscopie rode bloedcellen </w:t>
            </w:r>
          </w:p>
          <w:p w14:paraId="1F5BF6F1" w14:textId="77777777" w:rsid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D0" w14:textId="261D3CF7" w:rsidR="008F440D" w:rsidRP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Spelopdracht</w:t>
            </w:r>
          </w:p>
        </w:tc>
        <w:tc>
          <w:tcPr>
            <w:tcW w:w="2060" w:type="dxa"/>
            <w:shd w:val="clear" w:color="auto" w:fill="FFFFFF" w:themeFill="background1"/>
          </w:tcPr>
          <w:p w14:paraId="690224D1" w14:textId="08FD3C78" w:rsidR="00EF613D" w:rsidRPr="008F440D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Leren H3.3 + H3.4 </w:t>
            </w:r>
          </w:p>
        </w:tc>
      </w:tr>
      <w:tr w:rsidR="00EF613D" w:rsidRPr="00625E7B" w14:paraId="690224D9" w14:textId="77777777" w:rsidTr="008D3E1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D3" w14:textId="07CF0867" w:rsidR="00EF613D" w:rsidRPr="008F440D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0224D4" w14:textId="34BA5DBE" w:rsidR="00EF613D" w:rsidRPr="008F440D" w:rsidRDefault="00EF613D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14:paraId="55EFAB82" w14:textId="77777777" w:rsidR="00EF613D" w:rsidRPr="008F440D" w:rsidRDefault="005D6D92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Ziekenhuisproject</w:t>
            </w:r>
          </w:p>
          <w:p w14:paraId="690224D5" w14:textId="5C7E75C8" w:rsidR="008D3E1A" w:rsidRPr="008F440D" w:rsidRDefault="008D3E1A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-Afweer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D6" w14:textId="484CD55F" w:rsidR="00EF613D" w:rsidRPr="008F440D" w:rsidRDefault="008D3E1A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1-5</w:t>
            </w:r>
          </w:p>
        </w:tc>
        <w:tc>
          <w:tcPr>
            <w:tcW w:w="1701" w:type="dxa"/>
            <w:shd w:val="clear" w:color="auto" w:fill="FFFFFF" w:themeFill="background1"/>
          </w:tcPr>
          <w:p w14:paraId="5DB3E473" w14:textId="77777777" w:rsidR="00EF613D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D7" w14:textId="26C8864B" w:rsidR="008F440D" w:rsidRP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Afronden spelopdracht</w:t>
            </w:r>
          </w:p>
        </w:tc>
        <w:tc>
          <w:tcPr>
            <w:tcW w:w="2060" w:type="dxa"/>
            <w:shd w:val="clear" w:color="auto" w:fill="FFFFFF" w:themeFill="background1"/>
          </w:tcPr>
          <w:p w14:paraId="674CAF8A" w14:textId="77777777" w:rsidR="00EF613D" w:rsidRPr="008F440D" w:rsidRDefault="005E7C9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Leren H4.1 + H4.2 + H4.3 + H4.4 + H4.5 </w:t>
            </w:r>
          </w:p>
          <w:p w14:paraId="3BA9FEEC" w14:textId="77777777" w:rsidR="00A667B2" w:rsidRPr="008F440D" w:rsidRDefault="00A667B2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F652D0" w14:textId="77777777" w:rsidR="00A667B2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 xml:space="preserve">Begrippenlijst + vragen H4 + </w:t>
            </w:r>
          </w:p>
          <w:p w14:paraId="690224D8" w14:textId="18D3AC1D" w:rsidR="00A667B2" w:rsidRPr="008F440D" w:rsidRDefault="00A667B2" w:rsidP="00A667B2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F440D">
              <w:rPr>
                <w:rFonts w:ascii="Arial" w:hAnsi="Arial" w:cs="Arial"/>
                <w:sz w:val="20"/>
                <w:szCs w:val="20"/>
              </w:rPr>
              <w:t>Casus H4</w:t>
            </w:r>
          </w:p>
        </w:tc>
      </w:tr>
      <w:tr w:rsidR="00EF613D" w:rsidRPr="00625E7B" w14:paraId="690224E0" w14:textId="77777777" w:rsidTr="008F440D">
        <w:trPr>
          <w:trHeight w:val="227"/>
        </w:trPr>
        <w:tc>
          <w:tcPr>
            <w:tcW w:w="736" w:type="dxa"/>
            <w:shd w:val="clear" w:color="auto" w:fill="auto"/>
          </w:tcPr>
          <w:p w14:paraId="690224DA" w14:textId="58D41A0F" w:rsidR="00EF613D" w:rsidRPr="008F440D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0224DB" w14:textId="6CAB0F1F" w:rsidR="00EF613D" w:rsidRPr="008F440D" w:rsidRDefault="00EF613D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14:paraId="53073612" w14:textId="77777777" w:rsidR="00EF613D" w:rsidRPr="008F440D" w:rsidRDefault="008F440D" w:rsidP="00EF613D">
            <w:pPr>
              <w:rPr>
                <w:rFonts w:ascii="Arial" w:hAnsi="Arial" w:cs="Arial"/>
                <w:sz w:val="20"/>
              </w:rPr>
            </w:pPr>
            <w:r w:rsidRPr="008F440D">
              <w:rPr>
                <w:rFonts w:ascii="Arial" w:hAnsi="Arial" w:cs="Arial"/>
                <w:sz w:val="20"/>
              </w:rPr>
              <w:t>Afronding</w:t>
            </w:r>
          </w:p>
          <w:p w14:paraId="09B1F8D6" w14:textId="12F5DE30" w:rsidR="008F440D" w:rsidRPr="008F440D" w:rsidRDefault="008F440D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Les 1 </w:t>
            </w:r>
            <w:r w:rsidRPr="008F440D">
              <w:rPr>
                <w:rFonts w:ascii="Arial" w:hAnsi="Arial" w:cs="Arial"/>
                <w:sz w:val="20"/>
              </w:rPr>
              <w:t>Toets</w:t>
            </w:r>
          </w:p>
          <w:p w14:paraId="3512C5B9" w14:textId="1AC63495" w:rsidR="008F440D" w:rsidRDefault="008F440D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Les 2 </w:t>
            </w:r>
            <w:r w:rsidRPr="008F440D">
              <w:rPr>
                <w:rFonts w:ascii="Arial" w:hAnsi="Arial" w:cs="Arial"/>
                <w:sz w:val="20"/>
              </w:rPr>
              <w:t>Spelen spel in de klas</w:t>
            </w:r>
          </w:p>
          <w:p w14:paraId="690224DC" w14:textId="578EC270" w:rsidR="008F440D" w:rsidRPr="008F440D" w:rsidRDefault="008F440D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Les 3 </w:t>
            </w:r>
            <w:r>
              <w:rPr>
                <w:rFonts w:ascii="Arial" w:hAnsi="Arial" w:cs="Arial"/>
                <w:sz w:val="20"/>
              </w:rPr>
              <w:t>Nakijken toets</w:t>
            </w:r>
            <w:r w:rsidRPr="008F44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0224DD" w14:textId="51E06F1F" w:rsidR="00EF613D" w:rsidRPr="008F440D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0224DE" w14:textId="0659AEE6" w:rsidR="00A667B2" w:rsidRPr="008F440D" w:rsidRDefault="008F440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Maken beoordelingsformulier toets</w:t>
            </w:r>
          </w:p>
        </w:tc>
        <w:tc>
          <w:tcPr>
            <w:tcW w:w="2060" w:type="dxa"/>
            <w:shd w:val="clear" w:color="auto" w:fill="auto"/>
          </w:tcPr>
          <w:p w14:paraId="690224DF" w14:textId="4B3D3651" w:rsidR="00EF613D" w:rsidRPr="008F440D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22600" w14:textId="77777777" w:rsidR="005243C6" w:rsidRPr="00625E7B" w:rsidRDefault="005243C6" w:rsidP="005243C6">
      <w:pPr>
        <w:tabs>
          <w:tab w:val="right" w:pos="5387"/>
        </w:tabs>
        <w:rPr>
          <w:rFonts w:ascii="Arial" w:hAnsi="Arial" w:cs="Arial"/>
          <w:sz w:val="16"/>
          <w:szCs w:val="16"/>
        </w:rPr>
      </w:pPr>
    </w:p>
    <w:p w14:paraId="41D23ED4" w14:textId="77777777" w:rsidR="002C7D28" w:rsidRDefault="002C7D28" w:rsidP="00DD160F">
      <w:pPr>
        <w:pStyle w:val="Plattetekst2"/>
        <w:tabs>
          <w:tab w:val="right" w:pos="5387"/>
        </w:tabs>
        <w:rPr>
          <w:rFonts w:ascii="Arial" w:hAnsi="Arial" w:cs="Arial"/>
          <w:sz w:val="28"/>
        </w:rPr>
      </w:pPr>
    </w:p>
    <w:p w14:paraId="69022601" w14:textId="77777777" w:rsidR="005243C6" w:rsidRPr="002C7D28" w:rsidRDefault="00DD160F" w:rsidP="00DD160F">
      <w:pPr>
        <w:pStyle w:val="Plattetekst2"/>
        <w:tabs>
          <w:tab w:val="right" w:pos="5387"/>
        </w:tabs>
        <w:rPr>
          <w:rFonts w:ascii="Arial" w:hAnsi="Arial" w:cs="Arial"/>
          <w:sz w:val="28"/>
        </w:rPr>
      </w:pPr>
      <w:r w:rsidRPr="002C7D28">
        <w:rPr>
          <w:rFonts w:ascii="Arial" w:hAnsi="Arial" w:cs="Arial"/>
          <w:sz w:val="28"/>
        </w:rPr>
        <w:t>Opmerkingen</w:t>
      </w:r>
    </w:p>
    <w:p w14:paraId="69022602" w14:textId="77777777" w:rsidR="005243C6" w:rsidRPr="002C7D28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2"/>
          <w:szCs w:val="20"/>
        </w:rPr>
      </w:pPr>
      <w:r w:rsidRPr="002C7D28">
        <w:rPr>
          <w:rFonts w:ascii="Arial" w:hAnsi="Arial" w:cs="Arial"/>
          <w:sz w:val="22"/>
          <w:szCs w:val="20"/>
        </w:rPr>
        <w:t>Alles wat in de les behandeld wordt –ook video– kan worden teruggevraagd op toetsen.</w:t>
      </w:r>
    </w:p>
    <w:p w14:paraId="69022603" w14:textId="77777777" w:rsidR="005243C6" w:rsidRPr="002C7D28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2"/>
          <w:szCs w:val="20"/>
        </w:rPr>
      </w:pPr>
      <w:r w:rsidRPr="002C7D28">
        <w:rPr>
          <w:rFonts w:ascii="Arial" w:hAnsi="Arial" w:cs="Arial"/>
          <w:sz w:val="22"/>
          <w:szCs w:val="20"/>
        </w:rPr>
        <w:t>Klaar: de opdrachten zijn gemaakt.</w:t>
      </w:r>
    </w:p>
    <w:p w14:paraId="69022604" w14:textId="4B316A92" w:rsidR="005243C6" w:rsidRPr="002C7D28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2"/>
          <w:szCs w:val="20"/>
        </w:rPr>
      </w:pPr>
      <w:r w:rsidRPr="002C7D28">
        <w:rPr>
          <w:rFonts w:ascii="Arial" w:hAnsi="Arial" w:cs="Arial"/>
          <w:sz w:val="22"/>
          <w:szCs w:val="20"/>
        </w:rPr>
        <w:t xml:space="preserve">Begrepen: er zijn geen vragen </w:t>
      </w:r>
      <w:r w:rsidR="002C7D28">
        <w:rPr>
          <w:rFonts w:ascii="Arial" w:hAnsi="Arial" w:cs="Arial"/>
          <w:sz w:val="22"/>
          <w:szCs w:val="20"/>
        </w:rPr>
        <w:t>meer over doorgenomen stof</w:t>
      </w:r>
      <w:r w:rsidRPr="002C7D28">
        <w:rPr>
          <w:rFonts w:ascii="Arial" w:hAnsi="Arial" w:cs="Arial"/>
          <w:sz w:val="22"/>
          <w:szCs w:val="20"/>
        </w:rPr>
        <w:t>.</w:t>
      </w:r>
    </w:p>
    <w:p w14:paraId="69022605" w14:textId="77777777" w:rsidR="005243C6" w:rsidRPr="002C7D28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b/>
          <w:sz w:val="44"/>
          <w:szCs w:val="40"/>
        </w:rPr>
      </w:pPr>
      <w:r w:rsidRPr="002C7D28">
        <w:rPr>
          <w:rFonts w:ascii="Arial" w:hAnsi="Arial" w:cs="Arial"/>
          <w:b/>
          <w:sz w:val="22"/>
          <w:szCs w:val="20"/>
        </w:rPr>
        <w:t>Wijzigingen voorbehouden.</w:t>
      </w:r>
    </w:p>
    <w:p w14:paraId="69022606" w14:textId="77777777" w:rsidR="00E71B80" w:rsidRPr="002C7D28" w:rsidRDefault="00E71B80" w:rsidP="00DD160F">
      <w:pPr>
        <w:numPr>
          <w:ilvl w:val="0"/>
          <w:numId w:val="9"/>
        </w:numPr>
        <w:shd w:val="clear" w:color="auto" w:fill="FFFF00"/>
        <w:tabs>
          <w:tab w:val="right" w:pos="5387"/>
        </w:tabs>
        <w:jc w:val="both"/>
        <w:rPr>
          <w:rFonts w:ascii="Arial" w:hAnsi="Arial" w:cs="Arial"/>
          <w:b/>
          <w:sz w:val="44"/>
          <w:szCs w:val="40"/>
        </w:rPr>
      </w:pPr>
      <w:r w:rsidRPr="002C7D28">
        <w:rPr>
          <w:rFonts w:ascii="Arial" w:hAnsi="Arial" w:cs="Arial"/>
          <w:sz w:val="22"/>
          <w:szCs w:val="20"/>
        </w:rPr>
        <w:t>Geen volledige week.</w:t>
      </w:r>
      <w:bookmarkEnd w:id="0"/>
    </w:p>
    <w:sectPr w:rsidR="00E71B80" w:rsidRPr="002C7D28" w:rsidSect="003F3AAE">
      <w:pgSz w:w="11907" w:h="16840" w:code="9"/>
      <w:pgMar w:top="907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46A"/>
    <w:multiLevelType w:val="hybridMultilevel"/>
    <w:tmpl w:val="0DDE469E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DC53452"/>
    <w:multiLevelType w:val="hybridMultilevel"/>
    <w:tmpl w:val="F09080C0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92D7A94"/>
    <w:multiLevelType w:val="hybridMultilevel"/>
    <w:tmpl w:val="A3D6E2D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55FD0216"/>
    <w:multiLevelType w:val="hybridMultilevel"/>
    <w:tmpl w:val="588A2474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5D026B6D"/>
    <w:multiLevelType w:val="hybridMultilevel"/>
    <w:tmpl w:val="FCC6EDDC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635F00AD"/>
    <w:multiLevelType w:val="hybridMultilevel"/>
    <w:tmpl w:val="1436C8E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7F73026"/>
    <w:multiLevelType w:val="hybridMultilevel"/>
    <w:tmpl w:val="D44025BE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73067F8F"/>
    <w:multiLevelType w:val="hybridMultilevel"/>
    <w:tmpl w:val="182CC426"/>
    <w:lvl w:ilvl="0" w:tplc="555892DE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7F7217AA"/>
    <w:multiLevelType w:val="hybridMultilevel"/>
    <w:tmpl w:val="FCDAC7A8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75"/>
    <w:rsid w:val="00056236"/>
    <w:rsid w:val="00065228"/>
    <w:rsid w:val="00085163"/>
    <w:rsid w:val="000A0E99"/>
    <w:rsid w:val="000A53EE"/>
    <w:rsid w:val="001001B8"/>
    <w:rsid w:val="00104285"/>
    <w:rsid w:val="0010505C"/>
    <w:rsid w:val="00124F32"/>
    <w:rsid w:val="0012612D"/>
    <w:rsid w:val="0015148F"/>
    <w:rsid w:val="001A236F"/>
    <w:rsid w:val="001A693A"/>
    <w:rsid w:val="0027383B"/>
    <w:rsid w:val="002925B6"/>
    <w:rsid w:val="002A2109"/>
    <w:rsid w:val="002C7D28"/>
    <w:rsid w:val="003027C6"/>
    <w:rsid w:val="00353C75"/>
    <w:rsid w:val="003644A8"/>
    <w:rsid w:val="00393C92"/>
    <w:rsid w:val="003B3BE8"/>
    <w:rsid w:val="003C0BD1"/>
    <w:rsid w:val="003F3AAE"/>
    <w:rsid w:val="00412F88"/>
    <w:rsid w:val="0042660F"/>
    <w:rsid w:val="004300C3"/>
    <w:rsid w:val="00435948"/>
    <w:rsid w:val="00480E1C"/>
    <w:rsid w:val="004A4F38"/>
    <w:rsid w:val="004A7D98"/>
    <w:rsid w:val="00510B13"/>
    <w:rsid w:val="005243C6"/>
    <w:rsid w:val="00545A40"/>
    <w:rsid w:val="00552EF2"/>
    <w:rsid w:val="005D6D92"/>
    <w:rsid w:val="005E7C94"/>
    <w:rsid w:val="00610A88"/>
    <w:rsid w:val="00625E7B"/>
    <w:rsid w:val="00631D4E"/>
    <w:rsid w:val="006B4774"/>
    <w:rsid w:val="006C547C"/>
    <w:rsid w:val="00706AAF"/>
    <w:rsid w:val="00734F66"/>
    <w:rsid w:val="00765547"/>
    <w:rsid w:val="007701E5"/>
    <w:rsid w:val="00770EE9"/>
    <w:rsid w:val="007748A0"/>
    <w:rsid w:val="007766F0"/>
    <w:rsid w:val="007D18C3"/>
    <w:rsid w:val="007D2CC8"/>
    <w:rsid w:val="00860EAD"/>
    <w:rsid w:val="00886080"/>
    <w:rsid w:val="008B662B"/>
    <w:rsid w:val="008C21CD"/>
    <w:rsid w:val="008D0CFA"/>
    <w:rsid w:val="008D3E1A"/>
    <w:rsid w:val="008F071F"/>
    <w:rsid w:val="008F440D"/>
    <w:rsid w:val="00901DCB"/>
    <w:rsid w:val="00994850"/>
    <w:rsid w:val="009E4A03"/>
    <w:rsid w:val="00A17E60"/>
    <w:rsid w:val="00A22655"/>
    <w:rsid w:val="00A37E35"/>
    <w:rsid w:val="00A667B2"/>
    <w:rsid w:val="00AD1A7C"/>
    <w:rsid w:val="00B03EA4"/>
    <w:rsid w:val="00B248DC"/>
    <w:rsid w:val="00B45C3C"/>
    <w:rsid w:val="00BB0F27"/>
    <w:rsid w:val="00BC270A"/>
    <w:rsid w:val="00BC740F"/>
    <w:rsid w:val="00C1582F"/>
    <w:rsid w:val="00C337BC"/>
    <w:rsid w:val="00C516E9"/>
    <w:rsid w:val="00C6175C"/>
    <w:rsid w:val="00C833AF"/>
    <w:rsid w:val="00CC2287"/>
    <w:rsid w:val="00CE5950"/>
    <w:rsid w:val="00D35BF1"/>
    <w:rsid w:val="00DD160F"/>
    <w:rsid w:val="00DE0731"/>
    <w:rsid w:val="00DE092E"/>
    <w:rsid w:val="00E03136"/>
    <w:rsid w:val="00E649AC"/>
    <w:rsid w:val="00E71B80"/>
    <w:rsid w:val="00E832EB"/>
    <w:rsid w:val="00ED1ACC"/>
    <w:rsid w:val="00EF613D"/>
    <w:rsid w:val="00F46C24"/>
    <w:rsid w:val="00F8530E"/>
    <w:rsid w:val="00F86967"/>
    <w:rsid w:val="00FB0EB3"/>
    <w:rsid w:val="00FC562F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249F"/>
  <w15:docId w15:val="{1F366BE2-89F4-4CE2-9582-1E383918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EA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60EAD"/>
    <w:pPr>
      <w:keepNext/>
      <w:jc w:val="both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Kop7">
    <w:name w:val="heading 7"/>
    <w:basedOn w:val="Standaard"/>
    <w:next w:val="Standaard"/>
    <w:link w:val="Kop7Char"/>
    <w:qFormat/>
    <w:rsid w:val="00860EAD"/>
    <w:pPr>
      <w:keepNext/>
      <w:jc w:val="center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860EAD"/>
    <w:pPr>
      <w:jc w:val="both"/>
    </w:pPr>
    <w:rPr>
      <w:rFonts w:ascii="Tahoma" w:hAnsi="Tahoma" w:cs="Tahoma"/>
      <w:b/>
      <w:bCs/>
      <w:sz w:val="20"/>
      <w:szCs w:val="20"/>
    </w:rPr>
  </w:style>
  <w:style w:type="paragraph" w:styleId="Koptekst">
    <w:name w:val="header"/>
    <w:basedOn w:val="Standaard"/>
    <w:rsid w:val="00860EAD"/>
    <w:pPr>
      <w:tabs>
        <w:tab w:val="center" w:pos="4536"/>
        <w:tab w:val="right" w:pos="9072"/>
      </w:tabs>
      <w:jc w:val="both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E832E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7766F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5243C6"/>
    <w:rPr>
      <w:rFonts w:ascii="Tahoma" w:hAnsi="Tahoma" w:cs="Arial"/>
      <w:b/>
      <w:bCs/>
      <w:kern w:val="32"/>
      <w:sz w:val="32"/>
      <w:szCs w:val="32"/>
    </w:rPr>
  </w:style>
  <w:style w:type="character" w:customStyle="1" w:styleId="Kop7Char">
    <w:name w:val="Kop 7 Char"/>
    <w:basedOn w:val="Standaardalinea-lettertype"/>
    <w:link w:val="Kop7"/>
    <w:rsid w:val="005243C6"/>
    <w:rPr>
      <w:rFonts w:ascii="Tahoma" w:hAnsi="Tahoma" w:cs="Tahoma"/>
      <w:b/>
      <w:bCs/>
    </w:rPr>
  </w:style>
  <w:style w:type="character" w:customStyle="1" w:styleId="Plattetekst2Char">
    <w:name w:val="Platte tekst 2 Char"/>
    <w:basedOn w:val="Standaardalinea-lettertype"/>
    <w:link w:val="Plattetekst2"/>
    <w:rsid w:val="005243C6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9DB5-33EE-47F7-90C6-3D4B162F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Jaarlijn – Biologie Havo 4</vt:lpstr>
    </vt:vector>
  </TitlesOfParts>
  <Company>Landstede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Jaarlijn – Biologie Havo 4</dc:title>
  <dc:creator>edakhorst</dc:creator>
  <cp:lastModifiedBy>marloes kemna</cp:lastModifiedBy>
  <cp:revision>3</cp:revision>
  <cp:lastPrinted>2012-07-11T13:36:00Z</cp:lastPrinted>
  <dcterms:created xsi:type="dcterms:W3CDTF">2021-08-12T09:17:00Z</dcterms:created>
  <dcterms:modified xsi:type="dcterms:W3CDTF">2021-08-12T09:17:00Z</dcterms:modified>
</cp:coreProperties>
</file>